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2C4B7BD2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5-</w:t>
      </w:r>
      <w:r w:rsidR="00B975B4">
        <w:rPr>
          <w:b/>
          <w:bCs/>
          <w:noProof/>
          <w:sz w:val="40"/>
          <w:szCs w:val="40"/>
        </w:rPr>
        <w:t>27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352B1DFC" w14:textId="73D39E5F" w:rsidR="005D79A6" w:rsidRDefault="00A64392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Sanitary sewer main installation is nearing completion on the 700 block of 6</w:t>
      </w:r>
      <w:r w:rsidRPr="00A6439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</w:t>
      </w:r>
      <w:r w:rsidR="00B975B4">
        <w:rPr>
          <w:b/>
          <w:bCs/>
          <w:noProof/>
          <w:sz w:val="24"/>
          <w:szCs w:val="24"/>
        </w:rPr>
        <w:t>Operations</w:t>
      </w:r>
      <w:r>
        <w:rPr>
          <w:b/>
          <w:bCs/>
          <w:noProof/>
          <w:sz w:val="24"/>
          <w:szCs w:val="24"/>
        </w:rPr>
        <w:t xml:space="preserve"> will continue through 8</w:t>
      </w:r>
      <w:r w:rsidRPr="00A6439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(CSAH 30) to west side of the intersection. This will cause a temporary </w:t>
      </w:r>
      <w:r w:rsidR="00B975B4">
        <w:rPr>
          <w:b/>
          <w:bCs/>
          <w:noProof/>
          <w:sz w:val="24"/>
          <w:szCs w:val="24"/>
        </w:rPr>
        <w:t xml:space="preserve">road </w:t>
      </w:r>
      <w:r>
        <w:rPr>
          <w:b/>
          <w:bCs/>
          <w:noProof/>
          <w:sz w:val="24"/>
          <w:szCs w:val="24"/>
        </w:rPr>
        <w:t>closure at 8</w:t>
      </w:r>
      <w:r w:rsidRPr="00A6439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(CSAH 30) and 6</w:t>
      </w:r>
      <w:r w:rsidRPr="00A6439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Work at this intersection is tentatively planned for Friday 5/28 and it will be reopened to traffic prior to the weekend. </w:t>
      </w:r>
    </w:p>
    <w:p w14:paraId="72A02A10" w14:textId="58B94C1E" w:rsidR="00043B77" w:rsidRDefault="00A64392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Water main installation is scheduled to begin next week on the 700 block of 6</w:t>
      </w:r>
      <w:r w:rsidRPr="00A6439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Once this work is completed the contractor will begin water and sewer service installation to </w:t>
      </w:r>
      <w:r w:rsidR="00B975B4">
        <w:rPr>
          <w:b/>
          <w:bCs/>
          <w:noProof/>
          <w:sz w:val="24"/>
          <w:szCs w:val="24"/>
        </w:rPr>
        <w:t xml:space="preserve">residences. </w:t>
      </w:r>
    </w:p>
    <w:p w14:paraId="1B514FC4" w14:textId="617CED13" w:rsidR="00B52A3D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As a reminder to residents currently on the temporary water system,</w:t>
      </w:r>
      <w:r w:rsidR="009A059C">
        <w:rPr>
          <w:b/>
          <w:bCs/>
          <w:noProof/>
          <w:sz w:val="24"/>
          <w:szCs w:val="24"/>
        </w:rPr>
        <w:t xml:space="preserve"> </w:t>
      </w:r>
      <w:r w:rsidR="00B52A3D">
        <w:rPr>
          <w:b/>
          <w:bCs/>
          <w:noProof/>
          <w:sz w:val="24"/>
          <w:szCs w:val="24"/>
        </w:rPr>
        <w:t xml:space="preserve">tap </w:t>
      </w:r>
      <w:r w:rsidR="009A059C">
        <w:rPr>
          <w:b/>
          <w:bCs/>
          <w:noProof/>
          <w:sz w:val="24"/>
          <w:szCs w:val="24"/>
        </w:rPr>
        <w:t xml:space="preserve">water will be warmer than normal especially in sunny conditions. If cold water is desired for consumption it is best to refrigerate </w:t>
      </w:r>
      <w:r w:rsidR="00B52A3D">
        <w:rPr>
          <w:b/>
          <w:bCs/>
          <w:noProof/>
          <w:sz w:val="24"/>
          <w:szCs w:val="24"/>
        </w:rPr>
        <w:t>the desired amount.</w:t>
      </w:r>
      <w:r w:rsidR="00043B77">
        <w:rPr>
          <w:b/>
          <w:bCs/>
          <w:noProof/>
          <w:sz w:val="24"/>
          <w:szCs w:val="24"/>
        </w:rPr>
        <w:t xml:space="preserve"> </w:t>
      </w:r>
    </w:p>
    <w:p w14:paraId="4D169894" w14:textId="2172E7EE" w:rsidR="00043B77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Remember,</w:t>
      </w:r>
      <w:r w:rsidR="00B52A3D">
        <w:rPr>
          <w:b/>
          <w:bCs/>
          <w:noProof/>
          <w:sz w:val="24"/>
          <w:szCs w:val="24"/>
        </w:rPr>
        <w:t xml:space="preserve"> b</w:t>
      </w:r>
      <w:r w:rsidR="00043B77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>
        <w:rPr>
          <w:b/>
          <w:bCs/>
          <w:noProof/>
          <w:sz w:val="24"/>
          <w:szCs w:val="24"/>
        </w:rPr>
        <w:t xml:space="preserve">If you have any questions reach out to myself or one of the contacts listed on the project website.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AA4F6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87ADE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F1AA7"/>
    <w:rsid w:val="002363DA"/>
    <w:rsid w:val="002421F8"/>
    <w:rsid w:val="002423AD"/>
    <w:rsid w:val="00266B26"/>
    <w:rsid w:val="00275164"/>
    <w:rsid w:val="0028111C"/>
    <w:rsid w:val="002B4CCC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6585"/>
    <w:rsid w:val="004D18DB"/>
    <w:rsid w:val="00521BFE"/>
    <w:rsid w:val="005A4508"/>
    <w:rsid w:val="005D79A6"/>
    <w:rsid w:val="00656A88"/>
    <w:rsid w:val="006A5BE1"/>
    <w:rsid w:val="006A5F32"/>
    <w:rsid w:val="006E4D79"/>
    <w:rsid w:val="00703964"/>
    <w:rsid w:val="0076353C"/>
    <w:rsid w:val="007856F0"/>
    <w:rsid w:val="007B62AE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62BE"/>
    <w:rsid w:val="00C709AE"/>
    <w:rsid w:val="00CE50A6"/>
    <w:rsid w:val="00D02063"/>
    <w:rsid w:val="00D15C7F"/>
    <w:rsid w:val="00D722BB"/>
    <w:rsid w:val="00D937DC"/>
    <w:rsid w:val="00D945A9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2</cp:revision>
  <cp:lastPrinted>2019-10-30T23:09:00Z</cp:lastPrinted>
  <dcterms:created xsi:type="dcterms:W3CDTF">2021-05-27T04:40:00Z</dcterms:created>
  <dcterms:modified xsi:type="dcterms:W3CDTF">2021-05-27T04:40:00Z</dcterms:modified>
</cp:coreProperties>
</file>